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09" w:rsidRDefault="007B0409" w:rsidP="007B0409">
      <w:pPr>
        <w:widowControl/>
        <w:spacing w:line="360" w:lineRule="auto"/>
        <w:jc w:val="left"/>
        <w:rPr>
          <w:rFonts w:ascii="宋体" w:hAnsi="宋体" w:cs="宋体"/>
          <w:b/>
          <w:color w:val="000000"/>
          <w:kern w:val="0"/>
          <w:sz w:val="32"/>
          <w:szCs w:val="32"/>
        </w:rPr>
      </w:pPr>
      <w:r>
        <w:rPr>
          <w:rFonts w:asciiTheme="minorEastAsia" w:hAnsiTheme="minorEastAsia" w:cs="黑体" w:hint="eastAsia"/>
          <w:b/>
          <w:bCs/>
          <w:sz w:val="32"/>
          <w:szCs w:val="32"/>
        </w:rPr>
        <w:t>东晓小学第二届</w:t>
      </w:r>
      <w:proofErr w:type="gramStart"/>
      <w:r>
        <w:rPr>
          <w:rFonts w:asciiTheme="minorEastAsia" w:hAnsiTheme="minorEastAsia" w:cs="黑体" w:hint="eastAsia"/>
          <w:b/>
          <w:bCs/>
          <w:sz w:val="32"/>
          <w:szCs w:val="32"/>
        </w:rPr>
        <w:t>创客节</w:t>
      </w:r>
      <w:proofErr w:type="gramEnd"/>
      <w:r>
        <w:rPr>
          <w:rFonts w:asciiTheme="minorEastAsia" w:hAnsiTheme="minorEastAsia" w:cs="宋体" w:hint="eastAsia"/>
          <w:b/>
          <w:color w:val="000000"/>
          <w:kern w:val="0"/>
          <w:sz w:val="32"/>
          <w:szCs w:val="32"/>
        </w:rPr>
        <w:t>Scratch创意编程作品说明文档</w:t>
      </w:r>
    </w:p>
    <w:p w:rsidR="007B0409" w:rsidRDefault="007B0409" w:rsidP="007B0409">
      <w:pPr>
        <w:widowControl/>
        <w:spacing w:line="360" w:lineRule="auto"/>
        <w:jc w:val="left"/>
        <w:rPr>
          <w:rFonts w:ascii="宋体" w:hAnsi="宋体" w:cs="宋体"/>
          <w:b/>
          <w:color w:val="000000"/>
          <w:kern w:val="0"/>
          <w:sz w:val="24"/>
        </w:rPr>
      </w:pPr>
      <w:r>
        <w:rPr>
          <w:rFonts w:ascii="宋体" w:hAnsi="宋体" w:cs="宋体" w:hint="eastAsia"/>
          <w:b/>
          <w:color w:val="000000"/>
          <w:kern w:val="0"/>
          <w:sz w:val="24"/>
        </w:rPr>
        <w:t xml:space="preserve">参赛学生：                组别：             学校：  </w:t>
      </w: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7630"/>
      </w:tblGrid>
      <w:tr w:rsidR="007B0409" w:rsidTr="001F13E3">
        <w:trPr>
          <w:cantSplit/>
          <w:trHeight w:val="945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409" w:rsidRDefault="007B0409" w:rsidP="001F13E3">
            <w:pPr>
              <w:widowControl/>
              <w:spacing w:line="380" w:lineRule="exact"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作品名称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（选手根据主题自行命名）</w:t>
            </w:r>
          </w:p>
        </w:tc>
      </w:tr>
      <w:tr w:rsidR="007B0409" w:rsidTr="001F13E3">
        <w:trPr>
          <w:cantSplit/>
          <w:trHeight w:val="560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409" w:rsidRDefault="007B0409" w:rsidP="001F13E3">
            <w:pPr>
              <w:widowControl/>
              <w:spacing w:line="380" w:lineRule="exact"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作品类别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（可选动画、故事、演示类、互动、游戏类）</w:t>
            </w:r>
          </w:p>
        </w:tc>
      </w:tr>
      <w:tr w:rsidR="007B0409" w:rsidTr="001F13E3">
        <w:trPr>
          <w:cantSplit/>
          <w:trHeight w:val="613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409" w:rsidRDefault="007B0409" w:rsidP="001F13E3">
            <w:pPr>
              <w:widowControl/>
              <w:spacing w:line="38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作品描述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(简单描述包括构思想法的来源、创作目的、运用了哪些技术)</w:t>
            </w: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B0409" w:rsidTr="001F13E3">
        <w:trPr>
          <w:cantSplit/>
          <w:trHeight w:val="919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409" w:rsidRDefault="007B0409" w:rsidP="001F13E3">
            <w:pPr>
              <w:widowControl/>
              <w:spacing w:line="38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创新之处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(简单描述作品独特的地方、对于作品接下来如何完善有哪些构想)</w:t>
            </w: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B0409" w:rsidTr="001F13E3">
        <w:trPr>
          <w:cantSplit/>
          <w:trHeight w:val="4334"/>
          <w:jc w:val="center"/>
        </w:trPr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409" w:rsidRDefault="007B0409" w:rsidP="001F13E3">
            <w:pPr>
              <w:widowControl/>
              <w:spacing w:line="380" w:lineRule="exact"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作品操作说明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（简单描述作品启动、交互及一些特殊的操作过程）</w:t>
            </w: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7B0409" w:rsidRDefault="007B0409" w:rsidP="001F13E3">
            <w:pPr>
              <w:widowControl/>
              <w:spacing w:before="100" w:beforeAutospacing="1" w:after="100" w:afterAutospacing="1"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7B0409" w:rsidRDefault="007B0409" w:rsidP="007B0409">
      <w:pPr>
        <w:ind w:firstLineChars="200" w:firstLine="420"/>
      </w:pPr>
    </w:p>
    <w:p w:rsidR="002805E0" w:rsidRPr="007B0409" w:rsidRDefault="007B0409">
      <w:bookmarkStart w:id="0" w:name="_GoBack"/>
      <w:bookmarkEnd w:id="0"/>
    </w:p>
    <w:sectPr w:rsidR="002805E0" w:rsidRPr="007B0409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409"/>
    <w:rsid w:val="007B0409"/>
    <w:rsid w:val="00984071"/>
    <w:rsid w:val="00E2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0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0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>Lenovo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2019-10-25T09:40:00Z</dcterms:created>
  <dcterms:modified xsi:type="dcterms:W3CDTF">2019-10-25T09:42:00Z</dcterms:modified>
</cp:coreProperties>
</file>